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5E7" w:rsidRPr="00F115E7" w:rsidRDefault="00F115E7" w:rsidP="00F115E7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115E7">
        <w:rPr>
          <w:rFonts w:ascii="Times New Roman" w:hAnsi="Times New Roman" w:cs="Times New Roman"/>
          <w:b/>
          <w:sz w:val="28"/>
          <w:szCs w:val="28"/>
          <w:lang w:eastAsia="ru-RU"/>
        </w:rPr>
        <w:t>Отчет о проведении в МБОУ СОШ с. Црау «Дня трезвости»</w:t>
      </w:r>
    </w:p>
    <w:p w:rsidR="00F115E7" w:rsidRPr="00F115E7" w:rsidRDefault="00F115E7" w:rsidP="00F115E7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11</w:t>
      </w:r>
      <w:r w:rsidRPr="00F115E7">
        <w:rPr>
          <w:rFonts w:ascii="Times New Roman" w:hAnsi="Times New Roman" w:cs="Times New Roman"/>
          <w:sz w:val="28"/>
          <w:szCs w:val="28"/>
          <w:lang w:eastAsia="ru-RU"/>
        </w:rPr>
        <w:t xml:space="preserve"> сентября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2018г,</w:t>
      </w:r>
      <w:r w:rsidRPr="00F115E7">
        <w:rPr>
          <w:rFonts w:ascii="Times New Roman" w:hAnsi="Times New Roman" w:cs="Times New Roman"/>
          <w:sz w:val="28"/>
          <w:szCs w:val="28"/>
          <w:lang w:eastAsia="ru-RU"/>
        </w:rPr>
        <w:t xml:space="preserve"> в нашей школе были проведены мероприятия в рамках празднования Дня трезвости.</w:t>
      </w:r>
    </w:p>
    <w:p w:rsidR="00F115E7" w:rsidRDefault="00F115E7" w:rsidP="00F115E7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Для учащихся 5-11</w:t>
      </w:r>
      <w:r w:rsidRPr="00F115E7">
        <w:rPr>
          <w:rFonts w:ascii="Times New Roman" w:hAnsi="Times New Roman" w:cs="Times New Roman"/>
          <w:sz w:val="28"/>
          <w:szCs w:val="28"/>
          <w:lang w:eastAsia="ru-RU"/>
        </w:rPr>
        <w:t xml:space="preserve"> классов в этот день был продемонстрирован видеоролик о вреде алкоголя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F115E7">
        <w:rPr>
          <w:rFonts w:ascii="Times New Roman" w:hAnsi="Times New Roman" w:cs="Times New Roman"/>
          <w:sz w:val="28"/>
          <w:szCs w:val="28"/>
          <w:lang w:eastAsia="ru-RU"/>
        </w:rPr>
        <w:t xml:space="preserve"> для детей «Будь сильным!», проведена беседа  о вреде алкоголя.  Все знают, что пагубные привычки уносят здоровье человека. Но тем не менее ситуация  употребления алкоголя в детском, подростковом и юношеском возрасте все больше и больше тревожит. Проблема употребления алкоголя  очень актуальна в наши дни. Алкоголь, или спирт, является наркотическим ядом, он </w:t>
      </w:r>
      <w:proofErr w:type="gramStart"/>
      <w:r w:rsidRPr="00F115E7">
        <w:rPr>
          <w:rFonts w:ascii="Times New Roman" w:hAnsi="Times New Roman" w:cs="Times New Roman"/>
          <w:sz w:val="28"/>
          <w:szCs w:val="28"/>
          <w:lang w:eastAsia="ru-RU"/>
        </w:rPr>
        <w:t>действует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115E7">
        <w:rPr>
          <w:rFonts w:ascii="Times New Roman" w:hAnsi="Times New Roman" w:cs="Times New Roman"/>
          <w:sz w:val="28"/>
          <w:szCs w:val="28"/>
          <w:lang w:eastAsia="ru-RU"/>
        </w:rPr>
        <w:t xml:space="preserve"> прежде всего на клетки головного мозга, парализуя их.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115E7">
        <w:rPr>
          <w:rFonts w:ascii="Times New Roman" w:hAnsi="Times New Roman" w:cs="Times New Roman"/>
          <w:sz w:val="28"/>
          <w:szCs w:val="28"/>
          <w:lang w:eastAsia="ru-RU"/>
        </w:rPr>
        <w:t xml:space="preserve">Доза 7 – 8 г чистого спирта на 1 кг веса тела является смертельной для человека. А между тем медицинской наукой доказано, что спиртные напитки никакими целебными действиями не обладают. Доказано, что они отрицательно действуют на организм вплоть до его </w:t>
      </w:r>
      <w:proofErr w:type="spellStart"/>
      <w:r w:rsidRPr="00F115E7">
        <w:rPr>
          <w:rFonts w:ascii="Times New Roman" w:hAnsi="Times New Roman" w:cs="Times New Roman"/>
          <w:sz w:val="28"/>
          <w:szCs w:val="28"/>
          <w:lang w:eastAsia="ru-RU"/>
        </w:rPr>
        <w:t>разрушения</w:t>
      </w:r>
      <w:proofErr w:type="gramStart"/>
      <w:r w:rsidRPr="00F115E7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ак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же наш медработник Бекоева А.Д. провела беседу с учащимися о вреде  употреблении алкоголя  в раннем возрасте и вообще. В конце ребята сделали вывод, что нужно вести здоровый образ жизни, заниматься спортом. </w:t>
      </w:r>
    </w:p>
    <w:p w:rsidR="00F115E7" w:rsidRPr="00F115E7" w:rsidRDefault="00F115E7" w:rsidP="00F115E7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«Я выбираю жизнь» выступили они с лозунгом.</w:t>
      </w:r>
    </w:p>
    <w:sectPr w:rsidR="00F115E7" w:rsidRPr="00F115E7" w:rsidSect="00582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E3CBE"/>
    <w:multiLevelType w:val="multilevel"/>
    <w:tmpl w:val="9D44E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15E7"/>
    <w:rsid w:val="001F3635"/>
    <w:rsid w:val="00231033"/>
    <w:rsid w:val="00291454"/>
    <w:rsid w:val="005820F2"/>
    <w:rsid w:val="005F772B"/>
    <w:rsid w:val="00681272"/>
    <w:rsid w:val="0075799E"/>
    <w:rsid w:val="00911029"/>
    <w:rsid w:val="00AD2436"/>
    <w:rsid w:val="00D375EA"/>
    <w:rsid w:val="00F11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635"/>
  </w:style>
  <w:style w:type="paragraph" w:styleId="3">
    <w:name w:val="heading 3"/>
    <w:basedOn w:val="a"/>
    <w:link w:val="30"/>
    <w:uiPriority w:val="9"/>
    <w:qFormat/>
    <w:rsid w:val="00F115E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115E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baseinfo">
    <w:name w:val="baseinfo"/>
    <w:basedOn w:val="a0"/>
    <w:rsid w:val="00F115E7"/>
  </w:style>
  <w:style w:type="character" w:styleId="a3">
    <w:name w:val="Hyperlink"/>
    <w:basedOn w:val="a0"/>
    <w:uiPriority w:val="99"/>
    <w:semiHidden/>
    <w:unhideWhenUsed/>
    <w:rsid w:val="00F115E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11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4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05083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95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8" w:color="DBE8ED"/>
            <w:right w:val="none" w:sz="0" w:space="0" w:color="auto"/>
          </w:divBdr>
          <w:divsChild>
            <w:div w:id="111255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87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Црау</dc:creator>
  <cp:lastModifiedBy>Црау</cp:lastModifiedBy>
  <cp:revision>2</cp:revision>
  <dcterms:created xsi:type="dcterms:W3CDTF">2018-09-11T07:19:00Z</dcterms:created>
  <dcterms:modified xsi:type="dcterms:W3CDTF">2018-09-11T07:32:00Z</dcterms:modified>
</cp:coreProperties>
</file>