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10" w:rsidRPr="003E7D12" w:rsidRDefault="003E7D12" w:rsidP="00FA0E3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D12">
        <w:rPr>
          <w:rFonts w:ascii="Times New Roman" w:hAnsi="Times New Roman" w:cs="Times New Roman"/>
          <w:b/>
          <w:sz w:val="28"/>
          <w:szCs w:val="24"/>
        </w:rPr>
        <w:t>Протокол  № 2</w:t>
      </w:r>
    </w:p>
    <w:p w:rsidR="00F64F10" w:rsidRPr="003E7D12" w:rsidRDefault="00CF45F9" w:rsidP="00FA0E3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D12">
        <w:rPr>
          <w:rFonts w:ascii="Times New Roman" w:hAnsi="Times New Roman" w:cs="Times New Roman"/>
          <w:b/>
          <w:sz w:val="28"/>
          <w:szCs w:val="24"/>
        </w:rPr>
        <w:t>заседания ДЮП МБ</w:t>
      </w:r>
      <w:r w:rsidR="00F64F10" w:rsidRPr="003E7D12">
        <w:rPr>
          <w:rFonts w:ascii="Times New Roman" w:hAnsi="Times New Roman" w:cs="Times New Roman"/>
          <w:b/>
          <w:sz w:val="28"/>
          <w:szCs w:val="24"/>
        </w:rPr>
        <w:t>ОУ СОШ с. Црау</w:t>
      </w:r>
    </w:p>
    <w:p w:rsidR="00F64F10" w:rsidRPr="003E7D12" w:rsidRDefault="00106C30" w:rsidP="00FA0E3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D12">
        <w:rPr>
          <w:rFonts w:ascii="Times New Roman" w:hAnsi="Times New Roman" w:cs="Times New Roman"/>
          <w:b/>
          <w:sz w:val="28"/>
          <w:szCs w:val="24"/>
        </w:rPr>
        <w:t xml:space="preserve">от   </w:t>
      </w:r>
      <w:r w:rsidR="00ED3223" w:rsidRPr="003E7D12">
        <w:rPr>
          <w:rFonts w:ascii="Times New Roman" w:hAnsi="Times New Roman" w:cs="Times New Roman"/>
          <w:b/>
          <w:sz w:val="28"/>
          <w:szCs w:val="24"/>
        </w:rPr>
        <w:t>18.12</w:t>
      </w:r>
      <w:r w:rsidR="00F70DBD" w:rsidRPr="003E7D12">
        <w:rPr>
          <w:rFonts w:ascii="Times New Roman" w:hAnsi="Times New Roman" w:cs="Times New Roman"/>
          <w:b/>
          <w:sz w:val="28"/>
          <w:szCs w:val="24"/>
        </w:rPr>
        <w:t>.2020</w:t>
      </w:r>
      <w:r w:rsidR="003D2896" w:rsidRPr="003E7D12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F64F10" w:rsidRPr="003E7D12" w:rsidRDefault="006C7AD7" w:rsidP="00FA0E32">
      <w:pPr>
        <w:pStyle w:val="a4"/>
        <w:rPr>
          <w:rFonts w:ascii="Times New Roman" w:hAnsi="Times New Roman" w:cs="Times New Roman"/>
          <w:sz w:val="28"/>
          <w:szCs w:val="24"/>
        </w:rPr>
      </w:pPr>
      <w:r w:rsidRPr="003E7D12">
        <w:rPr>
          <w:rFonts w:ascii="Times New Roman" w:hAnsi="Times New Roman" w:cs="Times New Roman"/>
          <w:sz w:val="28"/>
          <w:szCs w:val="24"/>
        </w:rPr>
        <w:t>Присутствовало: 10</w:t>
      </w:r>
      <w:r w:rsidR="00F64F10" w:rsidRPr="003E7D12">
        <w:rPr>
          <w:rFonts w:ascii="Times New Roman" w:hAnsi="Times New Roman" w:cs="Times New Roman"/>
          <w:sz w:val="28"/>
          <w:szCs w:val="24"/>
        </w:rPr>
        <w:t xml:space="preserve"> членов ДЮП.</w:t>
      </w:r>
    </w:p>
    <w:p w:rsidR="00F64F10" w:rsidRPr="003E7D12" w:rsidRDefault="00F64F10" w:rsidP="00FA0E32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3E7D12">
        <w:rPr>
          <w:rFonts w:ascii="Times New Roman" w:hAnsi="Times New Roman" w:cs="Times New Roman"/>
          <w:sz w:val="28"/>
          <w:szCs w:val="24"/>
        </w:rPr>
        <w:t> </w:t>
      </w:r>
      <w:r w:rsidRPr="003E7D12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ED3223" w:rsidRPr="003E7D12" w:rsidRDefault="00ED3223" w:rsidP="00FA0E32">
      <w:pPr>
        <w:pStyle w:val="a4"/>
        <w:rPr>
          <w:rFonts w:ascii="Times New Roman" w:hAnsi="Times New Roman" w:cs="Times New Roman"/>
          <w:sz w:val="28"/>
          <w:szCs w:val="24"/>
        </w:rPr>
      </w:pPr>
      <w:r w:rsidRPr="003E7D12">
        <w:rPr>
          <w:rFonts w:ascii="Times New Roman" w:hAnsi="Times New Roman" w:cs="Times New Roman"/>
          <w:b/>
          <w:sz w:val="28"/>
          <w:szCs w:val="24"/>
        </w:rPr>
        <w:t>1.</w:t>
      </w:r>
      <w:r w:rsidRPr="003E7D12">
        <w:rPr>
          <w:rFonts w:ascii="Times New Roman" w:hAnsi="Times New Roman" w:cs="Times New Roman"/>
          <w:sz w:val="28"/>
          <w:szCs w:val="24"/>
        </w:rPr>
        <w:t>Проверять противопожарное состояние школы и всех помещений</w:t>
      </w:r>
      <w:proofErr w:type="gramStart"/>
      <w:r w:rsidRPr="003E7D1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3E7D12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Start"/>
      <w:r w:rsidRPr="003E7D12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3E7D12">
        <w:rPr>
          <w:rFonts w:ascii="Times New Roman" w:hAnsi="Times New Roman" w:cs="Times New Roman"/>
          <w:sz w:val="28"/>
          <w:szCs w:val="24"/>
        </w:rPr>
        <w:t>одвал, чердак)</w:t>
      </w:r>
    </w:p>
    <w:p w:rsidR="00ED3223" w:rsidRPr="003E7D12" w:rsidRDefault="00ED3223" w:rsidP="00FA0E32">
      <w:pPr>
        <w:pStyle w:val="a4"/>
        <w:rPr>
          <w:rFonts w:ascii="Times New Roman" w:hAnsi="Times New Roman" w:cs="Times New Roman"/>
          <w:sz w:val="28"/>
          <w:szCs w:val="24"/>
        </w:rPr>
      </w:pPr>
      <w:r w:rsidRPr="003E7D12">
        <w:rPr>
          <w:rFonts w:ascii="Times New Roman" w:hAnsi="Times New Roman" w:cs="Times New Roman"/>
          <w:sz w:val="28"/>
          <w:szCs w:val="24"/>
        </w:rPr>
        <w:t xml:space="preserve">2.Организовать дежурство юных пожарных: в школе; у  новогодней елки;  во время массовых мероприятий. </w:t>
      </w:r>
    </w:p>
    <w:p w:rsidR="00F70DBD" w:rsidRPr="003E7D12" w:rsidRDefault="00F64F10" w:rsidP="00FA0E32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3E7D12">
        <w:rPr>
          <w:rFonts w:ascii="Times New Roman" w:hAnsi="Times New Roman" w:cs="Times New Roman"/>
          <w:b/>
          <w:sz w:val="28"/>
          <w:szCs w:val="24"/>
        </w:rPr>
        <w:t>Слушали:</w:t>
      </w:r>
      <w:r w:rsidR="002F161F" w:rsidRPr="003E7D1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018DF" w:rsidRPr="003E7D12" w:rsidRDefault="006C7AD7" w:rsidP="00FA0E32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первому вопросу</w:t>
      </w:r>
      <w:r w:rsidR="00F70DBD" w:rsidRPr="003E7D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018DF" w:rsidRPr="003E7D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завхоза </w:t>
      </w:r>
      <w:proofErr w:type="spellStart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Диамбекова</w:t>
      </w:r>
      <w:proofErr w:type="spellEnd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В.Т., он сказал, что вместе с отрядом ДЮП проверили все подвальные помещения и чердаки школы. На всех этажах школы висят планы эвакуации, так же огнетушители и не загромождены запасные выходы. Результаты рейда доложили директору школы </w:t>
      </w:r>
      <w:proofErr w:type="spellStart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Коциевой</w:t>
      </w:r>
      <w:proofErr w:type="spellEnd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Ж.В.</w:t>
      </w:r>
    </w:p>
    <w:p w:rsidR="00F018DF" w:rsidRPr="003E7D12" w:rsidRDefault="008E3538" w:rsidP="00FA0E32">
      <w:pPr>
        <w:pStyle w:val="a4"/>
        <w:rPr>
          <w:rFonts w:ascii="Times New Roman" w:hAnsi="Times New Roman" w:cs="Times New Roman"/>
          <w:sz w:val="28"/>
          <w:szCs w:val="24"/>
        </w:rPr>
      </w:pPr>
      <w:r w:rsidRPr="003E7D12">
        <w:rPr>
          <w:rFonts w:ascii="Times New Roman" w:hAnsi="Times New Roman" w:cs="Times New Roman"/>
          <w:b/>
          <w:sz w:val="28"/>
          <w:szCs w:val="24"/>
        </w:rPr>
        <w:t>Решение:</w:t>
      </w:r>
      <w:r w:rsidRPr="003E7D12">
        <w:rPr>
          <w:rFonts w:ascii="Times New Roman" w:hAnsi="Times New Roman" w:cs="Times New Roman"/>
          <w:sz w:val="28"/>
          <w:szCs w:val="24"/>
        </w:rPr>
        <w:t xml:space="preserve">  </w:t>
      </w:r>
      <w:r w:rsidR="00F018DF" w:rsidRPr="003E7D12">
        <w:rPr>
          <w:rFonts w:ascii="Times New Roman" w:hAnsi="Times New Roman" w:cs="Times New Roman"/>
          <w:sz w:val="28"/>
          <w:szCs w:val="24"/>
        </w:rPr>
        <w:t xml:space="preserve">Учителю ОБЖ </w:t>
      </w:r>
      <w:proofErr w:type="spellStart"/>
      <w:r w:rsidR="00F018DF" w:rsidRPr="003E7D12">
        <w:rPr>
          <w:rFonts w:ascii="Times New Roman" w:hAnsi="Times New Roman" w:cs="Times New Roman"/>
          <w:sz w:val="28"/>
          <w:szCs w:val="24"/>
        </w:rPr>
        <w:t>Хортиеву</w:t>
      </w:r>
      <w:proofErr w:type="spellEnd"/>
      <w:r w:rsidR="00F018DF" w:rsidRPr="003E7D12">
        <w:rPr>
          <w:rFonts w:ascii="Times New Roman" w:hAnsi="Times New Roman" w:cs="Times New Roman"/>
          <w:sz w:val="28"/>
          <w:szCs w:val="24"/>
        </w:rPr>
        <w:t xml:space="preserve"> С.Э. раз в четверть проводить эвакуации в школе.</w:t>
      </w:r>
    </w:p>
    <w:p w:rsidR="00577E43" w:rsidRPr="003E7D12" w:rsidRDefault="00577E43" w:rsidP="00FA0E32">
      <w:pPr>
        <w:pStyle w:val="a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Слушали:</w:t>
      </w:r>
    </w:p>
    <w:p w:rsidR="00F018DF" w:rsidRPr="003E7D12" w:rsidRDefault="006C73C7" w:rsidP="00C177DD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второму вопросу</w:t>
      </w:r>
      <w:r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2E61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Заместителя командира отряда «</w:t>
      </w:r>
      <w:proofErr w:type="spellStart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Огнеборец</w:t>
      </w:r>
      <w:proofErr w:type="spellEnd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>Айларову</w:t>
      </w:r>
      <w:proofErr w:type="spellEnd"/>
      <w:r w:rsidR="00F018DF" w:rsidRPr="003E7D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А.Б. Она сказала, что члены отряда ДЮП в течение двух месяцев  проводили беседы с применением ИКТ в начальной школе по  правилам пожарной безопасности во время Новогодних утренников. В среднем и старшем звене показали презентации по темам:  «Тайны огня», «С огнем не шути», «Единая служба спасения», «Чтобы елка принесла только радость».</w:t>
      </w:r>
    </w:p>
    <w:p w:rsidR="003E7D12" w:rsidRDefault="003E7D12" w:rsidP="00F018DF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C177DD" w:rsidRPr="003E7D12" w:rsidRDefault="00C177DD" w:rsidP="00F018DF">
      <w:pPr>
        <w:pStyle w:val="a4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E7D12">
        <w:rPr>
          <w:rFonts w:ascii="Times New Roman" w:hAnsi="Times New Roman" w:cs="Times New Roman"/>
          <w:b/>
          <w:sz w:val="28"/>
          <w:szCs w:val="24"/>
        </w:rPr>
        <w:t>Решение:</w:t>
      </w:r>
      <w:r w:rsidRPr="003E7D12">
        <w:rPr>
          <w:rFonts w:ascii="Times New Roman" w:hAnsi="Times New Roman" w:cs="Times New Roman"/>
          <w:sz w:val="28"/>
          <w:szCs w:val="24"/>
        </w:rPr>
        <w:t xml:space="preserve"> </w:t>
      </w:r>
      <w:r w:rsidR="00F018DF" w:rsidRPr="003E7D12">
        <w:rPr>
          <w:rFonts w:ascii="Times New Roman" w:hAnsi="Times New Roman" w:cs="Times New Roman"/>
          <w:sz w:val="28"/>
          <w:szCs w:val="24"/>
        </w:rPr>
        <w:t xml:space="preserve"> Отряду «</w:t>
      </w:r>
      <w:proofErr w:type="spellStart"/>
      <w:r w:rsidR="00F018DF" w:rsidRPr="003E7D12">
        <w:rPr>
          <w:rFonts w:ascii="Times New Roman" w:hAnsi="Times New Roman" w:cs="Times New Roman"/>
          <w:sz w:val="28"/>
          <w:szCs w:val="24"/>
        </w:rPr>
        <w:t>Огнеборец</w:t>
      </w:r>
      <w:proofErr w:type="spellEnd"/>
      <w:r w:rsidR="00F018DF" w:rsidRPr="003E7D12">
        <w:rPr>
          <w:rFonts w:ascii="Times New Roman" w:hAnsi="Times New Roman" w:cs="Times New Roman"/>
          <w:sz w:val="28"/>
          <w:szCs w:val="24"/>
        </w:rPr>
        <w:t xml:space="preserve">» при проведении операции «Новогодняя елка» провести серьезную работу по соблюдению пожарной безопасности: организовать дежурство . пресекать использование пиротехнических средств на территории школы. </w:t>
      </w:r>
    </w:p>
    <w:p w:rsidR="00C177DD" w:rsidRPr="003E7D12" w:rsidRDefault="00C177DD" w:rsidP="00FA0E32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6C73C7" w:rsidRPr="00FA0E32" w:rsidRDefault="00CF45F9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73C7" w:rsidRPr="00FA0E32" w:rsidSect="00FA0E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CF2"/>
    <w:multiLevelType w:val="hybridMultilevel"/>
    <w:tmpl w:val="A290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572D"/>
    <w:multiLevelType w:val="multilevel"/>
    <w:tmpl w:val="00C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A1E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FCC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10"/>
    <w:rsid w:val="00106C30"/>
    <w:rsid w:val="00122E61"/>
    <w:rsid w:val="001866F3"/>
    <w:rsid w:val="001A6618"/>
    <w:rsid w:val="00204B9A"/>
    <w:rsid w:val="00244A4B"/>
    <w:rsid w:val="00250E6A"/>
    <w:rsid w:val="00281DA5"/>
    <w:rsid w:val="002F161F"/>
    <w:rsid w:val="00324753"/>
    <w:rsid w:val="00362706"/>
    <w:rsid w:val="00366AC8"/>
    <w:rsid w:val="003D2896"/>
    <w:rsid w:val="003E623F"/>
    <w:rsid w:val="003E7D12"/>
    <w:rsid w:val="004D1272"/>
    <w:rsid w:val="004E6336"/>
    <w:rsid w:val="00577E43"/>
    <w:rsid w:val="005C175F"/>
    <w:rsid w:val="005D0204"/>
    <w:rsid w:val="00630944"/>
    <w:rsid w:val="006616EC"/>
    <w:rsid w:val="006618EC"/>
    <w:rsid w:val="006813FF"/>
    <w:rsid w:val="006C73C7"/>
    <w:rsid w:val="006C7AD7"/>
    <w:rsid w:val="006E6E0E"/>
    <w:rsid w:val="00707F35"/>
    <w:rsid w:val="00740EF7"/>
    <w:rsid w:val="00806C68"/>
    <w:rsid w:val="008E3538"/>
    <w:rsid w:val="00922F23"/>
    <w:rsid w:val="0093037D"/>
    <w:rsid w:val="0097160F"/>
    <w:rsid w:val="009A7555"/>
    <w:rsid w:val="00AC4E4B"/>
    <w:rsid w:val="00AD106E"/>
    <w:rsid w:val="00B322DC"/>
    <w:rsid w:val="00B75B7F"/>
    <w:rsid w:val="00B92994"/>
    <w:rsid w:val="00BE688D"/>
    <w:rsid w:val="00C177DD"/>
    <w:rsid w:val="00C2268A"/>
    <w:rsid w:val="00C2451F"/>
    <w:rsid w:val="00CF45F9"/>
    <w:rsid w:val="00D812E0"/>
    <w:rsid w:val="00D93022"/>
    <w:rsid w:val="00DA5D08"/>
    <w:rsid w:val="00DF52B4"/>
    <w:rsid w:val="00E078E0"/>
    <w:rsid w:val="00E13085"/>
    <w:rsid w:val="00E22591"/>
    <w:rsid w:val="00E94A19"/>
    <w:rsid w:val="00E95990"/>
    <w:rsid w:val="00EC4D9E"/>
    <w:rsid w:val="00ED3223"/>
    <w:rsid w:val="00F018DF"/>
    <w:rsid w:val="00F17ACB"/>
    <w:rsid w:val="00F64F10"/>
    <w:rsid w:val="00F70DBD"/>
    <w:rsid w:val="00F74D67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0E32"/>
    <w:pPr>
      <w:spacing w:after="0" w:line="240" w:lineRule="auto"/>
    </w:pPr>
  </w:style>
  <w:style w:type="table" w:styleId="a5">
    <w:name w:val="Table Grid"/>
    <w:basedOn w:val="a1"/>
    <w:uiPriority w:val="59"/>
    <w:rsid w:val="00C17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38</cp:revision>
  <cp:lastPrinted>2018-11-06T05:19:00Z</cp:lastPrinted>
  <dcterms:created xsi:type="dcterms:W3CDTF">2012-12-22T07:04:00Z</dcterms:created>
  <dcterms:modified xsi:type="dcterms:W3CDTF">2021-01-19T12:34:00Z</dcterms:modified>
</cp:coreProperties>
</file>